
<file path=[Content_Types].xml><?xml version="1.0" encoding="utf-8"?>
<Types xmlns="http://schemas.openxmlformats.org/package/2006/content-types">
  <Default Extension="xlsm" ContentType="application/vnd.ms-excel.sheet.macroEnabled.12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74C1" w14:textId="03A39D98" w:rsidR="00416C81" w:rsidRDefault="00A07ACD" w:rsidP="001A5E3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8816DC6" wp14:editId="7ECA0CA3">
                <wp:simplePos x="0" y="0"/>
                <wp:positionH relativeFrom="column">
                  <wp:posOffset>1776095</wp:posOffset>
                </wp:positionH>
                <wp:positionV relativeFrom="paragraph">
                  <wp:posOffset>-614680</wp:posOffset>
                </wp:positionV>
                <wp:extent cx="5029200" cy="1200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1F6E0" w14:textId="77777777" w:rsidR="002669C0" w:rsidRDefault="002669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13C8C88B" w14:textId="694FF2DE" w:rsidR="002669C0" w:rsidRDefault="002669C0">
                            <w:pPr>
                              <w:pStyle w:val="Overskrift5"/>
                            </w:pPr>
                            <w:r>
                              <w:t xml:space="preserve">Årshjul </w:t>
                            </w:r>
                            <w:r w:rsidR="008A4030">
                              <w:t>Tiurleiken skole</w:t>
                            </w:r>
                            <w:r>
                              <w:t xml:space="preserve"> – for FAU</w:t>
                            </w:r>
                            <w:r w:rsidR="007D4087">
                              <w:t>/</w:t>
                            </w:r>
                            <w:r>
                              <w:t>klassekontakter</w:t>
                            </w:r>
                          </w:p>
                          <w:p w14:paraId="18C235D2" w14:textId="1A1DD666" w:rsidR="002669C0" w:rsidRDefault="00F06ED7" w:rsidP="00EC5045">
                            <w:pPr>
                              <w:pStyle w:val="Overskrift5"/>
                            </w:pPr>
                            <w:r>
                              <w:t>Skoleåret 20</w:t>
                            </w:r>
                            <w:r w:rsidR="003B3B20">
                              <w:t>2</w:t>
                            </w:r>
                            <w:r w:rsidR="008A4030">
                              <w:t>1</w:t>
                            </w:r>
                            <w:r>
                              <w:t xml:space="preserve"> - </w:t>
                            </w:r>
                            <w:r w:rsidR="003B3B20">
                              <w:t>2</w:t>
                            </w:r>
                            <w:r w:rsidR="008A403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16D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9.85pt;margin-top:-48.4pt;width:396pt;height:94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" filled="f">
                <v:textbox>
                  <w:txbxContent>
                    <w:p w14:paraId="4CE1F6E0" w14:textId="77777777" w:rsidR="002669C0" w:rsidRDefault="002669C0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13C8C88B" w14:textId="694FF2DE" w:rsidR="002669C0" w:rsidRDefault="002669C0">
                      <w:pPr>
                        <w:pStyle w:val="Overskrift5"/>
                      </w:pPr>
                      <w:r>
                        <w:t xml:space="preserve">Årshjul </w:t>
                      </w:r>
                      <w:r w:rsidR="008A4030">
                        <w:t>Tiurleiken skole</w:t>
                      </w:r>
                      <w:r>
                        <w:t xml:space="preserve"> – for FAU</w:t>
                      </w:r>
                      <w:r w:rsidR="007D4087">
                        <w:t>/</w:t>
                      </w:r>
                      <w:r>
                        <w:t>klassekontakter</w:t>
                      </w:r>
                    </w:p>
                    <w:p w14:paraId="18C235D2" w14:textId="1A1DD666" w:rsidR="002669C0" w:rsidRDefault="00F06ED7" w:rsidP="00EC5045">
                      <w:pPr>
                        <w:pStyle w:val="Overskrift5"/>
                      </w:pPr>
                      <w:r>
                        <w:t>Skoleåret 20</w:t>
                      </w:r>
                      <w:r w:rsidR="003B3B20">
                        <w:t>2</w:t>
                      </w:r>
                      <w:r w:rsidR="008A4030">
                        <w:t>1</w:t>
                      </w:r>
                      <w:r>
                        <w:t xml:space="preserve"> - </w:t>
                      </w:r>
                      <w:r w:rsidR="003B3B20">
                        <w:t>2</w:t>
                      </w:r>
                      <w:r w:rsidR="008A403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419FC9C" w14:textId="6EAFFF16" w:rsidR="00AE149E" w:rsidRPr="00416C81" w:rsidRDefault="00A07ACD" w:rsidP="00416C81">
      <w:pPr>
        <w:tabs>
          <w:tab w:val="left" w:pos="11802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DCA24F1" wp14:editId="0279221D">
                <wp:simplePos x="0" y="0"/>
                <wp:positionH relativeFrom="column">
                  <wp:posOffset>-509905</wp:posOffset>
                </wp:positionH>
                <wp:positionV relativeFrom="paragraph">
                  <wp:posOffset>476885</wp:posOffset>
                </wp:positionV>
                <wp:extent cx="2857500" cy="2496820"/>
                <wp:effectExtent l="0" t="0" r="400050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96820"/>
                        </a:xfrm>
                        <a:prstGeom prst="wedgeRoundRectCallout">
                          <a:avLst>
                            <a:gd name="adj1" fmla="val 62935"/>
                            <a:gd name="adj2" fmla="val -124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5"/>
                            </w:tblGrid>
                            <w:tr w:rsidR="002669C0" w:rsidRPr="007524EC" w14:paraId="081079EC" w14:textId="77777777">
                              <w:trPr>
                                <w:cantSplit/>
                              </w:trPr>
                              <w:tc>
                                <w:tcPr>
                                  <w:tcW w:w="44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915901" w14:textId="699689F8" w:rsidR="002669C0" w:rsidRPr="007524EC" w:rsidRDefault="002669C0" w:rsidP="007524EC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524E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 kvartal (</w:t>
                                  </w:r>
                                  <w:r w:rsidR="00085CC3" w:rsidRPr="007524E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april, mai, juni)</w:t>
                                  </w:r>
                                </w:p>
                              </w:tc>
                            </w:tr>
                          </w:tbl>
                          <w:p w14:paraId="62218520" w14:textId="1CA13CCE" w:rsidR="002669C0" w:rsidRPr="007524EC" w:rsidRDefault="002669C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FAU</w:t>
                            </w:r>
                            <w:r w:rsidR="00F90B4C" w:rsidRPr="007524E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/Klassekontakter:</w:t>
                            </w:r>
                          </w:p>
                          <w:p w14:paraId="27E6AA88" w14:textId="5DEF3B38" w:rsidR="00F37D1F" w:rsidRPr="007524EC" w:rsidRDefault="00F37D1F" w:rsidP="00F37D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sz w:val="22"/>
                                <w:szCs w:val="22"/>
                              </w:rPr>
                              <w:t>6. trinn: Gjennomføring av 17. mai arrangement</w:t>
                            </w:r>
                          </w:p>
                          <w:p w14:paraId="5728F78D" w14:textId="77777777" w:rsidR="00F37D1F" w:rsidRPr="007524EC" w:rsidRDefault="00F37D1F" w:rsidP="00F37D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sz w:val="22"/>
                                <w:szCs w:val="22"/>
                              </w:rPr>
                              <w:t>7.trinn: Status og oppfølging natteravn</w:t>
                            </w:r>
                          </w:p>
                          <w:p w14:paraId="426EA319" w14:textId="7E191452" w:rsidR="002669C0" w:rsidRPr="007524EC" w:rsidRDefault="00F37D1F" w:rsidP="00080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sz w:val="22"/>
                                <w:szCs w:val="22"/>
                              </w:rPr>
                              <w:t>4. og 5. trinn: Oppsummering og hva har vi lært/kan vi gjøre bedre, forberedelser til høstens arrangement</w:t>
                            </w:r>
                          </w:p>
                          <w:p w14:paraId="232D9B08" w14:textId="22A22BA2" w:rsidR="00F37D1F" w:rsidRPr="007524EC" w:rsidRDefault="00F37D1F" w:rsidP="00080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sz w:val="22"/>
                                <w:szCs w:val="22"/>
                              </w:rPr>
                              <w:t>Planlegge og arrangere sommeravslutning i samarbeid med kontaktlærerne</w:t>
                            </w:r>
                          </w:p>
                          <w:p w14:paraId="4270A64A" w14:textId="25A6E9C7" w:rsidR="00F37D1F" w:rsidRPr="007524EC" w:rsidRDefault="00F37D1F" w:rsidP="00080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sz w:val="22"/>
                                <w:szCs w:val="22"/>
                              </w:rPr>
                              <w:t>Valg av klassekontakter for neste skoleår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A24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margin-left:-40.15pt;margin-top:37.55pt;width:225pt;height:196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" adj="24394,10530" filled="f">
                <v:textbox>
                  <w:txbxContent>
                    <w:tbl>
                      <w:tblPr>
                        <w:tblW w:w="44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5"/>
                      </w:tblGrid>
                      <w:tr w:rsidR="002669C0" w:rsidRPr="007524EC" w14:paraId="081079EC" w14:textId="77777777">
                        <w:trPr>
                          <w:cantSplit/>
                        </w:trPr>
                        <w:tc>
                          <w:tcPr>
                            <w:tcW w:w="44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915901" w14:textId="699689F8" w:rsidR="002669C0" w:rsidRPr="007524EC" w:rsidRDefault="002669C0" w:rsidP="007524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24E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 kvartal (</w:t>
                            </w:r>
                            <w:r w:rsidR="00085CC3" w:rsidRPr="007524E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april, mai, juni)</w:t>
                            </w:r>
                          </w:p>
                        </w:tc>
                      </w:tr>
                    </w:tbl>
                    <w:p w14:paraId="62218520" w14:textId="1CA13CCE" w:rsidR="002669C0" w:rsidRPr="007524EC" w:rsidRDefault="002669C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524EC">
                        <w:rPr>
                          <w:b/>
                          <w:bCs/>
                          <w:sz w:val="22"/>
                          <w:szCs w:val="22"/>
                        </w:rPr>
                        <w:t>FAU</w:t>
                      </w:r>
                      <w:r w:rsidR="00F90B4C" w:rsidRPr="007524EC">
                        <w:rPr>
                          <w:b/>
                          <w:bCs/>
                          <w:sz w:val="22"/>
                          <w:szCs w:val="22"/>
                        </w:rPr>
                        <w:t>/Klassekontakter:</w:t>
                      </w:r>
                    </w:p>
                    <w:p w14:paraId="27E6AA88" w14:textId="5DEF3B38" w:rsidR="00F37D1F" w:rsidRPr="007524EC" w:rsidRDefault="00F37D1F" w:rsidP="00F37D1F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524EC">
                        <w:rPr>
                          <w:sz w:val="22"/>
                          <w:szCs w:val="22"/>
                        </w:rPr>
                        <w:t>6. trinn: Gjennomføring av 17. mai arrangement</w:t>
                      </w:r>
                    </w:p>
                    <w:p w14:paraId="5728F78D" w14:textId="77777777" w:rsidR="00F37D1F" w:rsidRPr="007524EC" w:rsidRDefault="00F37D1F" w:rsidP="00F37D1F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524EC">
                        <w:rPr>
                          <w:sz w:val="22"/>
                          <w:szCs w:val="22"/>
                        </w:rPr>
                        <w:t>7.trinn: Status og oppfølging natteravn</w:t>
                      </w:r>
                    </w:p>
                    <w:p w14:paraId="426EA319" w14:textId="7E191452" w:rsidR="002669C0" w:rsidRPr="007524EC" w:rsidRDefault="00F37D1F" w:rsidP="00080CFD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524EC">
                        <w:rPr>
                          <w:sz w:val="22"/>
                          <w:szCs w:val="22"/>
                        </w:rPr>
                        <w:t>4. og 5. trinn: Oppsummering og hva har vi lært/kan vi gjøre bedre, forberedelser til høstens arrangement</w:t>
                      </w:r>
                    </w:p>
                    <w:p w14:paraId="232D9B08" w14:textId="22A22BA2" w:rsidR="00F37D1F" w:rsidRPr="007524EC" w:rsidRDefault="00F37D1F" w:rsidP="00080CFD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524EC">
                        <w:rPr>
                          <w:sz w:val="22"/>
                          <w:szCs w:val="22"/>
                        </w:rPr>
                        <w:t>Planlegge og arrangere sommeravslutning i samarbeid med kontaktlærerne</w:t>
                      </w:r>
                    </w:p>
                    <w:p w14:paraId="4270A64A" w14:textId="25A6E9C7" w:rsidR="00F37D1F" w:rsidRPr="007524EC" w:rsidRDefault="00F37D1F" w:rsidP="00080CFD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524EC">
                        <w:rPr>
                          <w:sz w:val="22"/>
                          <w:szCs w:val="22"/>
                        </w:rPr>
                        <w:t>Valg av klassekontakter for neste skoleår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7AAF79" wp14:editId="67E79F73">
                <wp:simplePos x="0" y="0"/>
                <wp:positionH relativeFrom="column">
                  <wp:posOffset>-509905</wp:posOffset>
                </wp:positionH>
                <wp:positionV relativeFrom="paragraph">
                  <wp:posOffset>3486785</wp:posOffset>
                </wp:positionV>
                <wp:extent cx="2857500" cy="2752090"/>
                <wp:effectExtent l="0" t="0" r="80010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52090"/>
                        </a:xfrm>
                        <a:prstGeom prst="wedgeRoundRectCallout">
                          <a:avLst>
                            <a:gd name="adj1" fmla="val 76777"/>
                            <a:gd name="adj2" fmla="val -3167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2669C0" w:rsidRPr="00F90B4C" w14:paraId="3023E9B8" w14:textId="77777777">
                              <w:trPr>
                                <w:cantSplit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09703F" w14:textId="6F6FB193" w:rsidR="002669C0" w:rsidRPr="00F90B4C" w:rsidRDefault="002669C0" w:rsidP="007524EC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0B4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3. kvartal  ( </w:t>
                                  </w:r>
                                  <w:r w:rsidR="00085CC3" w:rsidRPr="00F90B4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januar, februar, mars)</w:t>
                                  </w:r>
                                </w:p>
                              </w:tc>
                            </w:tr>
                          </w:tbl>
                          <w:p w14:paraId="1C85D5BC" w14:textId="368D136E" w:rsidR="002669C0" w:rsidRPr="00F90B4C" w:rsidRDefault="00F90B4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FAU/Klassekontakter:</w:t>
                            </w:r>
                          </w:p>
                          <w:p w14:paraId="4E888A14" w14:textId="557334E1" w:rsidR="00F90B4C" w:rsidRPr="00F90B4C" w:rsidRDefault="00F90B4C" w:rsidP="00F90B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 xml:space="preserve">6. trinn: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Status og oppfølging 17. mai komite</w:t>
                            </w:r>
                          </w:p>
                          <w:p w14:paraId="67260777" w14:textId="77777777" w:rsidR="00F90B4C" w:rsidRPr="00F90B4C" w:rsidRDefault="00F90B4C" w:rsidP="00F90B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>7.trinn: Status og oppfølging natteravn</w:t>
                            </w:r>
                          </w:p>
                          <w:p w14:paraId="38F95724" w14:textId="763F0EA5" w:rsidR="00F90B4C" w:rsidRPr="00F90B4C" w:rsidRDefault="00F90B4C" w:rsidP="00F90B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>4. og 5. trinn: Planlegge og gjennomføre Klesbyttedag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90B4C">
                              <w:rPr>
                                <w:sz w:val="22"/>
                                <w:szCs w:val="22"/>
                              </w:rPr>
                              <w:t xml:space="preserve"> Gjerne i samarbeid med Naturvernforbundets </w:t>
                            </w:r>
                            <w:hyperlink r:id="rId7" w:history="1">
                              <w:r w:rsidRPr="00F90B4C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«Den store klesbyttedagen»</w:t>
                              </w:r>
                            </w:hyperlink>
                          </w:p>
                          <w:p w14:paraId="3598527F" w14:textId="77777777" w:rsidR="002669C0" w:rsidRDefault="002669C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AF79" id="AutoShape 6" o:spid="_x0000_s1028" type="#_x0000_t62" style="position:absolute;margin-left:-40.15pt;margin-top:274.55pt;width:225pt;height:21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" adj="27384,3958" filled="f">
                <v:textbox>
                  <w:txbxContent>
                    <w:tbl>
                      <w:tblPr>
                        <w:tblW w:w="4111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</w:tblGrid>
                      <w:tr w:rsidR="002669C0" w:rsidRPr="00F90B4C" w14:paraId="3023E9B8" w14:textId="77777777">
                        <w:trPr>
                          <w:cantSplit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09703F" w14:textId="6F6FB193" w:rsidR="002669C0" w:rsidRPr="00F90B4C" w:rsidRDefault="002669C0" w:rsidP="007524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3. kvartal  ( </w:t>
                            </w:r>
                            <w:r w:rsidR="00085CC3"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januar, februar, mars)</w:t>
                            </w:r>
                          </w:p>
                        </w:tc>
                      </w:tr>
                    </w:tbl>
                    <w:p w14:paraId="1C85D5BC" w14:textId="368D136E" w:rsidR="002669C0" w:rsidRPr="00F90B4C" w:rsidRDefault="00F90B4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90B4C">
                        <w:rPr>
                          <w:b/>
                          <w:bCs/>
                          <w:sz w:val="22"/>
                          <w:szCs w:val="22"/>
                        </w:rPr>
                        <w:t>FAU/Klassekontakter:</w:t>
                      </w:r>
                    </w:p>
                    <w:p w14:paraId="4E888A14" w14:textId="557334E1" w:rsidR="00F90B4C" w:rsidRPr="00F90B4C" w:rsidRDefault="00F90B4C" w:rsidP="00F90B4C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 xml:space="preserve">6. trinn: </w:t>
                      </w:r>
                      <w:r>
                        <w:rPr>
                          <w:sz w:val="22"/>
                          <w:szCs w:val="22"/>
                        </w:rPr>
                        <w:t>Status og oppfølging 17. mai komite</w:t>
                      </w:r>
                    </w:p>
                    <w:p w14:paraId="67260777" w14:textId="77777777" w:rsidR="00F90B4C" w:rsidRPr="00F90B4C" w:rsidRDefault="00F90B4C" w:rsidP="00F90B4C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>7.trinn: Status og oppfølging natteravn</w:t>
                      </w:r>
                    </w:p>
                    <w:p w14:paraId="38F95724" w14:textId="763F0EA5" w:rsidR="00F90B4C" w:rsidRPr="00F90B4C" w:rsidRDefault="00F90B4C" w:rsidP="00F90B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>4. og 5. trinn: Planlegge og gjennomføre Klesbyttedag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F90B4C">
                        <w:rPr>
                          <w:sz w:val="22"/>
                          <w:szCs w:val="22"/>
                        </w:rPr>
                        <w:t xml:space="preserve"> Gjerne i samarbeid med Naturvernforbundets </w:t>
                      </w:r>
                      <w:hyperlink r:id="rId8" w:history="1">
                        <w:r w:rsidRPr="00F90B4C">
                          <w:rPr>
                            <w:rStyle w:val="Hyperkobling"/>
                            <w:sz w:val="22"/>
                            <w:szCs w:val="22"/>
                          </w:rPr>
                          <w:t>«Den store klesbyttedagen»</w:t>
                        </w:r>
                      </w:hyperlink>
                    </w:p>
                    <w:p w14:paraId="3598527F" w14:textId="77777777" w:rsidR="002669C0" w:rsidRDefault="002669C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CE2C7A" wp14:editId="45AD5915">
                <wp:simplePos x="0" y="0"/>
                <wp:positionH relativeFrom="column">
                  <wp:posOffset>6354445</wp:posOffset>
                </wp:positionH>
                <wp:positionV relativeFrom="paragraph">
                  <wp:posOffset>3382010</wp:posOffset>
                </wp:positionV>
                <wp:extent cx="3086100" cy="2971800"/>
                <wp:effectExtent l="323850" t="15240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71800"/>
                        </a:xfrm>
                        <a:prstGeom prst="wedgeRoundRectCallout">
                          <a:avLst>
                            <a:gd name="adj1" fmla="val -59878"/>
                            <a:gd name="adj2" fmla="val -5362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2669C0" w:rsidRPr="00F90B4C" w14:paraId="0DBD902C" w14:textId="77777777">
                              <w:trPr>
                                <w:cantSplit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446AAF" w14:textId="2B9DACF3" w:rsidR="002669C0" w:rsidRPr="00F90B4C" w:rsidRDefault="002669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0B4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 kvartal (</w:t>
                                  </w:r>
                                  <w:r w:rsidR="00085CC3" w:rsidRPr="00F90B4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oktober, november, desember</w:t>
                                  </w:r>
                                  <w:r w:rsidRPr="00F90B4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BD32AC0" w14:textId="741B4C5E" w:rsidR="002669C0" w:rsidRPr="00F90B4C" w:rsidRDefault="002669C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FAU</w:t>
                            </w:r>
                            <w:r w:rsidR="00FF2545"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/Klassekontakter</w:t>
                            </w: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F1C0879" w14:textId="1A6C0D1D" w:rsidR="002669C0" w:rsidRPr="00F90B4C" w:rsidRDefault="00FF25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>6. trinn: Etablere 17. mai komite som kommer i gang med planlegging</w:t>
                            </w:r>
                          </w:p>
                          <w:p w14:paraId="21AB2CD4" w14:textId="77777777" w:rsidR="00FF2545" w:rsidRPr="00F90B4C" w:rsidRDefault="00FF2545" w:rsidP="00D25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>7.trinn: Status og oppfølging natteravn</w:t>
                            </w:r>
                          </w:p>
                          <w:p w14:paraId="2E3E653C" w14:textId="7C4388E7" w:rsidR="002669C0" w:rsidRPr="00F90B4C" w:rsidRDefault="00FF2545" w:rsidP="00F90B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 xml:space="preserve">4. og 5. trinn: Planlegge og gjennomføre Klesbyttedag/gjenbruksdag/loppemarked. </w:t>
                            </w:r>
                            <w:r w:rsidR="00F90B4C">
                              <w:rPr>
                                <w:sz w:val="22"/>
                                <w:szCs w:val="22"/>
                              </w:rPr>
                              <w:t>Gjerne i samarbeid med Bjøråsen skole’s julemarked (hvis ikke, unngå å arrangere samme helg)</w:t>
                            </w:r>
                            <w:r w:rsidR="00F37D1F">
                              <w:rPr>
                                <w:sz w:val="22"/>
                                <w:szCs w:val="22"/>
                              </w:rPr>
                              <w:t>. Etter arrangementet er det viktig å oppsummere og samle erfaringer til vårens arrangement</w:t>
                            </w:r>
                          </w:p>
                          <w:p w14:paraId="5B0EEF99" w14:textId="1CF276D1" w:rsidR="00F90B4C" w:rsidRPr="00F90B4C" w:rsidRDefault="00F90B4C" w:rsidP="00F90B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 xml:space="preserve">Planlegge og arrangere juleavslutning </w:t>
                            </w:r>
                            <w:r w:rsidR="00F37D1F">
                              <w:rPr>
                                <w:sz w:val="22"/>
                                <w:szCs w:val="22"/>
                              </w:rPr>
                              <w:t>i samarbeid med kontaktlærerne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2C7A" id="AutoShape 5" o:spid="_x0000_s1029" type="#_x0000_t62" style="position:absolute;margin-left:500.35pt;margin-top:266.3pt;width:243pt;height:23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" adj="-2134,-782" filled="f">
                <v:textbox>
                  <w:txbxContent>
                    <w:tbl>
                      <w:tblPr>
                        <w:tblW w:w="41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</w:tblGrid>
                      <w:tr w:rsidR="002669C0" w:rsidRPr="00F90B4C" w14:paraId="0DBD902C" w14:textId="77777777">
                        <w:trPr>
                          <w:cantSplit/>
                        </w:trPr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446AAF" w14:textId="2B9DACF3" w:rsidR="002669C0" w:rsidRPr="00F90B4C" w:rsidRDefault="002669C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 kvartal (</w:t>
                            </w:r>
                            <w:r w:rsidR="00085CC3"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oktober, november, desember</w:t>
                            </w: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BD32AC0" w14:textId="741B4C5E" w:rsidR="002669C0" w:rsidRPr="00F90B4C" w:rsidRDefault="002669C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90B4C">
                        <w:rPr>
                          <w:b/>
                          <w:bCs/>
                          <w:sz w:val="22"/>
                          <w:szCs w:val="22"/>
                        </w:rPr>
                        <w:t>FAU</w:t>
                      </w:r>
                      <w:r w:rsidR="00FF2545" w:rsidRPr="00F90B4C">
                        <w:rPr>
                          <w:b/>
                          <w:bCs/>
                          <w:sz w:val="22"/>
                          <w:szCs w:val="22"/>
                        </w:rPr>
                        <w:t>/Klassekontakter</w:t>
                      </w:r>
                      <w:r w:rsidRPr="00F90B4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6F1C0879" w14:textId="1A6C0D1D" w:rsidR="002669C0" w:rsidRPr="00F90B4C" w:rsidRDefault="00FF2545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>6. trinn: Etablere 17. mai komite som kommer i gang med planlegging</w:t>
                      </w:r>
                    </w:p>
                    <w:p w14:paraId="21AB2CD4" w14:textId="77777777" w:rsidR="00FF2545" w:rsidRPr="00F90B4C" w:rsidRDefault="00FF2545" w:rsidP="00D25E93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>7.trinn: Status og oppfølging natteravn</w:t>
                      </w:r>
                    </w:p>
                    <w:p w14:paraId="2E3E653C" w14:textId="7C4388E7" w:rsidR="002669C0" w:rsidRPr="00F90B4C" w:rsidRDefault="00FF2545" w:rsidP="00F90B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 xml:space="preserve">4. og 5. trinn: Planlegge og gjennomføre Klesbyttedag/gjenbruksdag/loppemarked. </w:t>
                      </w:r>
                      <w:r w:rsidR="00F90B4C">
                        <w:rPr>
                          <w:sz w:val="22"/>
                          <w:szCs w:val="22"/>
                        </w:rPr>
                        <w:t>Gjerne i samarbeid med Bjøråsen skole’s julemarked (hvis ikke, unngå å arrangere samme helg)</w:t>
                      </w:r>
                      <w:r w:rsidR="00F37D1F">
                        <w:rPr>
                          <w:sz w:val="22"/>
                          <w:szCs w:val="22"/>
                        </w:rPr>
                        <w:t>. Etter arrangementet er det viktig å oppsummere og samle erfaringer til vårens arrangement</w:t>
                      </w:r>
                    </w:p>
                    <w:p w14:paraId="5B0EEF99" w14:textId="1CF276D1" w:rsidR="00F90B4C" w:rsidRPr="00F90B4C" w:rsidRDefault="00F90B4C" w:rsidP="00F90B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 xml:space="preserve">Planlegge og arrangere juleavslutning </w:t>
                      </w:r>
                      <w:r w:rsidR="00F37D1F">
                        <w:rPr>
                          <w:sz w:val="22"/>
                          <w:szCs w:val="22"/>
                        </w:rPr>
                        <w:t>i samarbeid med kontaktlærerne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CB6FDC" wp14:editId="1DBA0E18">
                <wp:simplePos x="0" y="0"/>
                <wp:positionH relativeFrom="column">
                  <wp:posOffset>6351270</wp:posOffset>
                </wp:positionH>
                <wp:positionV relativeFrom="paragraph">
                  <wp:posOffset>410210</wp:posOffset>
                </wp:positionV>
                <wp:extent cx="3086100" cy="2628900"/>
                <wp:effectExtent l="110490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wedgeRoundRectCallout">
                          <a:avLst>
                            <a:gd name="adj1" fmla="val -84978"/>
                            <a:gd name="adj2" fmla="val -2829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2669C0" w:rsidRPr="00F90B4C" w14:paraId="305CA568" w14:textId="77777777">
                              <w:trPr>
                                <w:cantSplit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967B7" w14:textId="4063C29A" w:rsidR="002669C0" w:rsidRPr="00F90B4C" w:rsidRDefault="002669C0" w:rsidP="007524EC">
                                  <w:pPr>
                                    <w:pStyle w:val="Overskrift1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0B4C">
                                    <w:rPr>
                                      <w:sz w:val="22"/>
                                      <w:szCs w:val="22"/>
                                    </w:rPr>
                                    <w:t>1. kvartal (</w:t>
                                  </w:r>
                                  <w:r w:rsidR="00085CC3" w:rsidRPr="00F90B4C">
                                    <w:rPr>
                                      <w:sz w:val="22"/>
                                      <w:szCs w:val="22"/>
                                    </w:rPr>
                                    <w:t>august, september</w:t>
                                  </w:r>
                                  <w:r w:rsidRPr="00F90B4C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D425D05" w14:textId="5A118DA5" w:rsidR="002669C0" w:rsidRPr="00F90B4C" w:rsidRDefault="00085C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Skolen</w:t>
                            </w:r>
                            <w:r w:rsidR="002669C0" w:rsidRPr="00F90B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B4F21D" w14:textId="4DE29DCC" w:rsidR="002669C0" w:rsidRPr="00F90B4C" w:rsidRDefault="00085CC3" w:rsidP="00B9351D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Cs/>
                                <w:sz w:val="22"/>
                                <w:szCs w:val="22"/>
                              </w:rPr>
                              <w:t>Foreldremøter på alle trinn</w:t>
                            </w:r>
                          </w:p>
                          <w:p w14:paraId="09CC6E95" w14:textId="6C1080D1" w:rsidR="008D35C6" w:rsidRPr="00F90B4C" w:rsidRDefault="008D35C6" w:rsidP="00B9351D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Cs/>
                                <w:sz w:val="22"/>
                                <w:szCs w:val="22"/>
                              </w:rPr>
                              <w:t>Ordne med klasselister til alle klassekontakter/FAU</w:t>
                            </w:r>
                          </w:p>
                          <w:p w14:paraId="72299B93" w14:textId="0D5E21F6" w:rsidR="002669C0" w:rsidRPr="00F90B4C" w:rsidRDefault="00085C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/>
                                <w:sz w:val="22"/>
                                <w:szCs w:val="22"/>
                              </w:rPr>
                              <w:t>FAU/</w:t>
                            </w:r>
                            <w:r w:rsidR="002669C0" w:rsidRPr="00F90B4C">
                              <w:rPr>
                                <w:b/>
                                <w:sz w:val="22"/>
                                <w:szCs w:val="22"/>
                              </w:rPr>
                              <w:t>Klassekontakter</w:t>
                            </w:r>
                          </w:p>
                          <w:p w14:paraId="70CD8DFD" w14:textId="2602A0E1" w:rsidR="00AE6B34" w:rsidRPr="00F90B4C" w:rsidRDefault="002669C0" w:rsidP="00B9351D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bCs/>
                                <w:sz w:val="22"/>
                                <w:szCs w:val="22"/>
                              </w:rPr>
                              <w:t>Planlegge foreld</w:t>
                            </w:r>
                            <w:r w:rsidR="00AE6B34" w:rsidRPr="00F90B4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remøtet </w:t>
                            </w:r>
                            <w:r w:rsidR="008D35C6" w:rsidRPr="00F90B4C">
                              <w:rPr>
                                <w:bCs/>
                                <w:sz w:val="22"/>
                                <w:szCs w:val="22"/>
                              </w:rPr>
                              <w:t>på 7. trinn sammen med skolen, med fokus på Natteravn. Invitere forebyggende (Politiet og SALTO)</w:t>
                            </w:r>
                          </w:p>
                          <w:p w14:paraId="63551A6F" w14:textId="0453D5CC" w:rsidR="002669C0" w:rsidRPr="00F90B4C" w:rsidRDefault="007D4087" w:rsidP="00B9351D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>Utarbeide vaktliste</w:t>
                            </w:r>
                            <w:r w:rsidR="007524EC">
                              <w:rPr>
                                <w:sz w:val="22"/>
                                <w:szCs w:val="22"/>
                              </w:rPr>
                              <w:t xml:space="preserve"> og oppstart</w:t>
                            </w:r>
                            <w:r w:rsidRPr="00F90B4C">
                              <w:rPr>
                                <w:sz w:val="22"/>
                                <w:szCs w:val="22"/>
                              </w:rPr>
                              <w:t xml:space="preserve"> for natteravn på 7. trinn</w:t>
                            </w:r>
                            <w:r w:rsidR="007524EC">
                              <w:rPr>
                                <w:sz w:val="22"/>
                                <w:szCs w:val="22"/>
                              </w:rPr>
                              <w:t xml:space="preserve"> så raskt som mulig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6FDC" id="AutoShape 4" o:spid="_x0000_s1030" type="#_x0000_t62" style="position:absolute;margin-left:500.1pt;margin-top:32.3pt;width:243pt;height:20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" adj="-7555,4689" filled="f">
                <v:textbox>
                  <w:txbxContent>
                    <w:tbl>
                      <w:tblPr>
                        <w:tblW w:w="4253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</w:tblGrid>
                      <w:tr w:rsidR="002669C0" w:rsidRPr="00F90B4C" w14:paraId="305CA568" w14:textId="77777777">
                        <w:trPr>
                          <w:cantSplit/>
                        </w:trPr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967B7" w14:textId="4063C29A" w:rsidR="002669C0" w:rsidRPr="00F90B4C" w:rsidRDefault="002669C0" w:rsidP="007524EC">
                            <w:pPr>
                              <w:pStyle w:val="Overskrift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90B4C">
                              <w:rPr>
                                <w:sz w:val="22"/>
                                <w:szCs w:val="22"/>
                              </w:rPr>
                              <w:t>1. kvartal (</w:t>
                            </w:r>
                            <w:r w:rsidR="00085CC3" w:rsidRPr="00F90B4C">
                              <w:rPr>
                                <w:sz w:val="22"/>
                                <w:szCs w:val="22"/>
                              </w:rPr>
                              <w:t>august, september</w:t>
                            </w:r>
                            <w:r w:rsidRPr="00F90B4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D425D05" w14:textId="5A118DA5" w:rsidR="002669C0" w:rsidRPr="00F90B4C" w:rsidRDefault="00085C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90B4C">
                        <w:rPr>
                          <w:b/>
                          <w:bCs/>
                          <w:sz w:val="22"/>
                          <w:szCs w:val="22"/>
                        </w:rPr>
                        <w:t>Skolen</w:t>
                      </w:r>
                      <w:r w:rsidR="002669C0" w:rsidRPr="00F90B4C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4B4F21D" w14:textId="4DE29DCC" w:rsidR="002669C0" w:rsidRPr="00F90B4C" w:rsidRDefault="00085CC3" w:rsidP="00B9351D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F90B4C">
                        <w:rPr>
                          <w:bCs/>
                          <w:sz w:val="22"/>
                          <w:szCs w:val="22"/>
                        </w:rPr>
                        <w:t>Foreldremøter på alle trinn</w:t>
                      </w:r>
                    </w:p>
                    <w:p w14:paraId="09CC6E95" w14:textId="6C1080D1" w:rsidR="008D35C6" w:rsidRPr="00F90B4C" w:rsidRDefault="008D35C6" w:rsidP="00B9351D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F90B4C">
                        <w:rPr>
                          <w:bCs/>
                          <w:sz w:val="22"/>
                          <w:szCs w:val="22"/>
                        </w:rPr>
                        <w:t>Ordne med klasselister til alle klassekontakter/FAU</w:t>
                      </w:r>
                    </w:p>
                    <w:p w14:paraId="72299B93" w14:textId="0D5E21F6" w:rsidR="002669C0" w:rsidRPr="00F90B4C" w:rsidRDefault="00085CC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90B4C">
                        <w:rPr>
                          <w:b/>
                          <w:sz w:val="22"/>
                          <w:szCs w:val="22"/>
                        </w:rPr>
                        <w:t>FAU/</w:t>
                      </w:r>
                      <w:r w:rsidR="002669C0" w:rsidRPr="00F90B4C">
                        <w:rPr>
                          <w:b/>
                          <w:sz w:val="22"/>
                          <w:szCs w:val="22"/>
                        </w:rPr>
                        <w:t>Klassekontakter</w:t>
                      </w:r>
                    </w:p>
                    <w:p w14:paraId="70CD8DFD" w14:textId="2602A0E1" w:rsidR="00AE6B34" w:rsidRPr="00F90B4C" w:rsidRDefault="002669C0" w:rsidP="00B9351D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F90B4C">
                        <w:rPr>
                          <w:bCs/>
                          <w:sz w:val="22"/>
                          <w:szCs w:val="22"/>
                        </w:rPr>
                        <w:t>Planlegge foreld</w:t>
                      </w:r>
                      <w:r w:rsidR="00AE6B34" w:rsidRPr="00F90B4C">
                        <w:rPr>
                          <w:bCs/>
                          <w:sz w:val="22"/>
                          <w:szCs w:val="22"/>
                        </w:rPr>
                        <w:t xml:space="preserve">remøtet </w:t>
                      </w:r>
                      <w:r w:rsidR="008D35C6" w:rsidRPr="00F90B4C">
                        <w:rPr>
                          <w:bCs/>
                          <w:sz w:val="22"/>
                          <w:szCs w:val="22"/>
                        </w:rPr>
                        <w:t>på 7. trinn sammen med skolen, med fokus på Natteravn. Invitere forebyggende (Politiet og SALTO)</w:t>
                      </w:r>
                    </w:p>
                    <w:p w14:paraId="63551A6F" w14:textId="0453D5CC" w:rsidR="002669C0" w:rsidRPr="00F90B4C" w:rsidRDefault="007D4087" w:rsidP="00B9351D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sz w:val="22"/>
                          <w:szCs w:val="22"/>
                        </w:rPr>
                      </w:pPr>
                      <w:r w:rsidRPr="00F90B4C">
                        <w:rPr>
                          <w:sz w:val="22"/>
                          <w:szCs w:val="22"/>
                        </w:rPr>
                        <w:t>Utarbeide vaktliste</w:t>
                      </w:r>
                      <w:r w:rsidR="007524EC">
                        <w:rPr>
                          <w:sz w:val="22"/>
                          <w:szCs w:val="22"/>
                        </w:rPr>
                        <w:t xml:space="preserve"> og oppstart</w:t>
                      </w:r>
                      <w:r w:rsidRPr="00F90B4C">
                        <w:rPr>
                          <w:sz w:val="22"/>
                          <w:szCs w:val="22"/>
                        </w:rPr>
                        <w:t xml:space="preserve"> for natteravn på 7. trinn</w:t>
                      </w:r>
                      <w:r w:rsidR="007524EC">
                        <w:rPr>
                          <w:sz w:val="22"/>
                          <w:szCs w:val="22"/>
                        </w:rPr>
                        <w:t xml:space="preserve"> så raskt som mulig</w:t>
                      </w:r>
                    </w:p>
                  </w:txbxContent>
                </v:textbox>
              </v:shape>
            </w:pict>
          </mc:Fallback>
        </mc:AlternateContent>
      </w:r>
      <w:r w:rsidR="007524E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50AE9B" wp14:editId="1B4F2766">
                <wp:simplePos x="0" y="0"/>
                <wp:positionH relativeFrom="column">
                  <wp:posOffset>2957195</wp:posOffset>
                </wp:positionH>
                <wp:positionV relativeFrom="paragraph">
                  <wp:posOffset>5382259</wp:posOffset>
                </wp:positionV>
                <wp:extent cx="2814320" cy="1019175"/>
                <wp:effectExtent l="0" t="0" r="24130" b="2857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9495" w14:textId="21B43876" w:rsidR="00FF2545" w:rsidRDefault="00FF2545" w:rsidP="00FF2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524EC"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>Ansvarsområde per trinn</w:t>
                            </w:r>
                          </w:p>
                          <w:p w14:paraId="1CD87E87" w14:textId="114506AA" w:rsidR="00FF2545" w:rsidRDefault="00FF2545" w:rsidP="00FF2545">
                            <w:pPr>
                              <w:rPr>
                                <w:sz w:val="20"/>
                              </w:rPr>
                            </w:pPr>
                            <w:r w:rsidRPr="00FF2545">
                              <w:rPr>
                                <w:b/>
                                <w:bCs/>
                                <w:sz w:val="20"/>
                              </w:rPr>
                              <w:t>4. og 5. trinn:</w:t>
                            </w:r>
                            <w:r>
                              <w:rPr>
                                <w:sz w:val="20"/>
                              </w:rPr>
                              <w:t xml:space="preserve"> Klesbyttedag høst og vår</w:t>
                            </w:r>
                          </w:p>
                          <w:p w14:paraId="201D4F66" w14:textId="3B010347" w:rsidR="00FF2545" w:rsidRPr="00FF2545" w:rsidRDefault="00FF2545" w:rsidP="00FF2545">
                            <w:pPr>
                              <w:rPr>
                                <w:sz w:val="20"/>
                              </w:rPr>
                            </w:pPr>
                            <w:r w:rsidRPr="00FF2545">
                              <w:rPr>
                                <w:b/>
                                <w:bCs/>
                                <w:sz w:val="20"/>
                              </w:rPr>
                              <w:t>6. trinn: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17. mai arrangement</w:t>
                            </w:r>
                          </w:p>
                          <w:p w14:paraId="710970C8" w14:textId="4FB76724" w:rsidR="00FF2545" w:rsidRDefault="00FF2545" w:rsidP="00FF2545">
                            <w:pPr>
                              <w:rPr>
                                <w:sz w:val="20"/>
                              </w:rPr>
                            </w:pPr>
                            <w:r w:rsidRPr="00FF2545">
                              <w:rPr>
                                <w:b/>
                                <w:bCs/>
                                <w:sz w:val="20"/>
                              </w:rPr>
                              <w:t>7. trinn: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Natteravn</w:t>
                            </w:r>
                          </w:p>
                          <w:p w14:paraId="49FCB36F" w14:textId="6994AE7D" w:rsidR="007524EC" w:rsidRPr="00A07ACD" w:rsidRDefault="007524EC" w:rsidP="00FF2545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A07ACD">
                              <w:rPr>
                                <w:i/>
                                <w:iCs/>
                                <w:sz w:val="20"/>
                              </w:rPr>
                              <w:t>Husk og involver fore</w:t>
                            </w:r>
                            <w:r w:rsidR="00A07ACD">
                              <w:rPr>
                                <w:i/>
                                <w:iCs/>
                                <w:sz w:val="20"/>
                              </w:rPr>
                              <w:t>satte</w:t>
                            </w:r>
                            <w:r w:rsidRPr="00A07ACD">
                              <w:rPr>
                                <w:i/>
                                <w:iCs/>
                                <w:sz w:val="20"/>
                              </w:rPr>
                              <w:t xml:space="preserve"> på trinnene, FAU/klassekontaktene skal ikke gjøre alt selv!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AE9B" id="Text Box 20" o:spid="_x0000_s1031" type="#_x0000_t202" style="position:absolute;margin-left:232.85pt;margin-top:423.8pt;width:221.6pt;height:8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">
                <v:textbox>
                  <w:txbxContent>
                    <w:p w14:paraId="2AA19495" w14:textId="21B43876" w:rsidR="00FF2545" w:rsidRDefault="00FF2545" w:rsidP="00FF2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  <w:r w:rsidRPr="007524EC">
                        <w:rPr>
                          <w:b/>
                          <w:bCs/>
                          <w:sz w:val="20"/>
                          <w:highlight w:val="yellow"/>
                        </w:rPr>
                        <w:t>Ansvarsområde per trinn</w:t>
                      </w:r>
                    </w:p>
                    <w:p w14:paraId="1CD87E87" w14:textId="114506AA" w:rsidR="00FF2545" w:rsidRDefault="00FF2545" w:rsidP="00FF2545">
                      <w:pPr>
                        <w:rPr>
                          <w:sz w:val="20"/>
                        </w:rPr>
                      </w:pPr>
                      <w:r w:rsidRPr="00FF2545">
                        <w:rPr>
                          <w:b/>
                          <w:bCs/>
                          <w:sz w:val="20"/>
                        </w:rPr>
                        <w:t>4. og 5. trinn:</w:t>
                      </w:r>
                      <w:r>
                        <w:rPr>
                          <w:sz w:val="20"/>
                        </w:rPr>
                        <w:t xml:space="preserve"> Klesbyttedag høst og vår</w:t>
                      </w:r>
                    </w:p>
                    <w:p w14:paraId="201D4F66" w14:textId="3B010347" w:rsidR="00FF2545" w:rsidRPr="00FF2545" w:rsidRDefault="00FF2545" w:rsidP="00FF2545">
                      <w:pPr>
                        <w:rPr>
                          <w:sz w:val="20"/>
                        </w:rPr>
                      </w:pPr>
                      <w:r w:rsidRPr="00FF2545">
                        <w:rPr>
                          <w:b/>
                          <w:bCs/>
                          <w:sz w:val="20"/>
                        </w:rPr>
                        <w:t>6. trinn: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17. mai arrangement</w:t>
                      </w:r>
                    </w:p>
                    <w:p w14:paraId="710970C8" w14:textId="4FB76724" w:rsidR="00FF2545" w:rsidRDefault="00FF2545" w:rsidP="00FF2545">
                      <w:pPr>
                        <w:rPr>
                          <w:sz w:val="20"/>
                        </w:rPr>
                      </w:pPr>
                      <w:r w:rsidRPr="00FF2545">
                        <w:rPr>
                          <w:b/>
                          <w:bCs/>
                          <w:sz w:val="20"/>
                        </w:rPr>
                        <w:t>7. trinn: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Natteravn</w:t>
                      </w:r>
                    </w:p>
                    <w:p w14:paraId="49FCB36F" w14:textId="6994AE7D" w:rsidR="007524EC" w:rsidRPr="00A07ACD" w:rsidRDefault="007524EC" w:rsidP="00FF2545">
                      <w:pPr>
                        <w:rPr>
                          <w:i/>
                          <w:iCs/>
                          <w:sz w:val="20"/>
                        </w:rPr>
                      </w:pPr>
                      <w:r w:rsidRPr="00A07ACD">
                        <w:rPr>
                          <w:i/>
                          <w:iCs/>
                          <w:sz w:val="20"/>
                        </w:rPr>
                        <w:t>Husk og involver fore</w:t>
                      </w:r>
                      <w:r w:rsidR="00A07ACD">
                        <w:rPr>
                          <w:i/>
                          <w:iCs/>
                          <w:sz w:val="20"/>
                        </w:rPr>
                        <w:t>satte</w:t>
                      </w:r>
                      <w:r w:rsidRPr="00A07ACD">
                        <w:rPr>
                          <w:i/>
                          <w:iCs/>
                          <w:sz w:val="20"/>
                        </w:rPr>
                        <w:t xml:space="preserve"> på trinnene, FAU/klassekontaktene skal ikke gjøre alt selv!</w:t>
                      </w:r>
                    </w:p>
                  </w:txbxContent>
                </v:textbox>
              </v:shape>
            </w:pict>
          </mc:Fallback>
        </mc:AlternateContent>
      </w:r>
      <w:r w:rsidR="007524E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6055D8" wp14:editId="37CCCF92">
                <wp:simplePos x="0" y="0"/>
                <wp:positionH relativeFrom="column">
                  <wp:posOffset>2957195</wp:posOffset>
                </wp:positionH>
                <wp:positionV relativeFrom="paragraph">
                  <wp:posOffset>4172585</wp:posOffset>
                </wp:positionV>
                <wp:extent cx="2814320" cy="1181100"/>
                <wp:effectExtent l="0" t="0" r="24130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F45B" w14:textId="70DC0714" w:rsidR="002669C0" w:rsidRDefault="002669C0" w:rsidP="007170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524EC"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>Løpende oppgaver for FAU</w:t>
                            </w:r>
                            <w:r w:rsidR="007D4087" w:rsidRPr="007524EC"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>/klassekontakter</w:t>
                            </w:r>
                          </w:p>
                          <w:p w14:paraId="77EF010D" w14:textId="5BFB3509" w:rsidR="002669C0" w:rsidRPr="00717059" w:rsidRDefault="002669C0" w:rsidP="0071705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Gjennomføre </w:t>
                            </w:r>
                            <w:r w:rsidR="008A4030">
                              <w:rPr>
                                <w:sz w:val="20"/>
                              </w:rPr>
                              <w:t>møter jevnlig (en gang i mnd)</w:t>
                            </w:r>
                          </w:p>
                          <w:p w14:paraId="27084031" w14:textId="3FC8733C" w:rsidR="002669C0" w:rsidRPr="00717059" w:rsidRDefault="008D35C6" w:rsidP="0071705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Aktivt spørre foreldre om de har innspill til FAU møtene</w:t>
                            </w:r>
                          </w:p>
                          <w:p w14:paraId="02936402" w14:textId="77777777" w:rsidR="002669C0" w:rsidRDefault="002669C0" w:rsidP="0071705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Håndtere</w:t>
                            </w:r>
                            <w:r w:rsidRPr="00717059">
                              <w:rPr>
                                <w:sz w:val="20"/>
                              </w:rPr>
                              <w:t xml:space="preserve"> individuelle </w:t>
                            </w:r>
                            <w:r>
                              <w:rPr>
                                <w:sz w:val="20"/>
                              </w:rPr>
                              <w:t>henvendelser</w:t>
                            </w:r>
                          </w:p>
                          <w:p w14:paraId="6B7049C9" w14:textId="41F6DB71" w:rsidR="002669C0" w:rsidRDefault="002669C0" w:rsidP="009002F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9002FB">
                              <w:rPr>
                                <w:sz w:val="20"/>
                              </w:rPr>
                              <w:t>Holde god kontakt med skolen</w:t>
                            </w:r>
                            <w:r>
                              <w:rPr>
                                <w:sz w:val="20"/>
                              </w:rPr>
                              <w:t>s ledelse</w:t>
                            </w:r>
                          </w:p>
                          <w:p w14:paraId="7DBAC01D" w14:textId="0EA26A27" w:rsidR="008D35C6" w:rsidRPr="008D35C6" w:rsidRDefault="002669C0" w:rsidP="008D35C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Delta på møter i skolegruppe </w:t>
                            </w:r>
                            <w:r w:rsidR="007D4087">
                              <w:rPr>
                                <w:sz w:val="20"/>
                              </w:rPr>
                              <w:t>5</w:t>
                            </w:r>
                          </w:p>
                          <w:p w14:paraId="534279A3" w14:textId="77777777" w:rsidR="002669C0" w:rsidRDefault="002669C0" w:rsidP="00C51B3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4142A6" w14:textId="77777777" w:rsidR="002669C0" w:rsidRPr="004A2AB7" w:rsidRDefault="002669C0" w:rsidP="00EC50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55D8" id="_x0000_s1032" type="#_x0000_t202" style="position:absolute;margin-left:232.85pt;margin-top:328.55pt;width:221.6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">
                <v:textbox>
                  <w:txbxContent>
                    <w:p w14:paraId="0D14F45B" w14:textId="70DC0714" w:rsidR="002669C0" w:rsidRDefault="002669C0" w:rsidP="007170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  <w:r w:rsidRPr="007524EC">
                        <w:rPr>
                          <w:b/>
                          <w:bCs/>
                          <w:sz w:val="20"/>
                          <w:highlight w:val="yellow"/>
                        </w:rPr>
                        <w:t>Løpende oppgaver for FAU</w:t>
                      </w:r>
                      <w:r w:rsidR="007D4087" w:rsidRPr="007524EC">
                        <w:rPr>
                          <w:b/>
                          <w:bCs/>
                          <w:sz w:val="20"/>
                          <w:highlight w:val="yellow"/>
                        </w:rPr>
                        <w:t>/klassekontakter</w:t>
                      </w:r>
                    </w:p>
                    <w:p w14:paraId="77EF010D" w14:textId="5BFB3509" w:rsidR="002669C0" w:rsidRPr="00717059" w:rsidRDefault="002669C0" w:rsidP="00717059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Gjennomføre </w:t>
                      </w:r>
                      <w:r w:rsidR="008A4030">
                        <w:rPr>
                          <w:sz w:val="20"/>
                        </w:rPr>
                        <w:t>møter jevnlig (en gang i mnd)</w:t>
                      </w:r>
                    </w:p>
                    <w:p w14:paraId="27084031" w14:textId="3FC8733C" w:rsidR="002669C0" w:rsidRPr="00717059" w:rsidRDefault="008D35C6" w:rsidP="00717059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Aktivt spørre foreldre om de har innspill til FAU møtene</w:t>
                      </w:r>
                    </w:p>
                    <w:p w14:paraId="02936402" w14:textId="77777777" w:rsidR="002669C0" w:rsidRDefault="002669C0" w:rsidP="00717059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Håndtere</w:t>
                      </w:r>
                      <w:r w:rsidRPr="00717059">
                        <w:rPr>
                          <w:sz w:val="20"/>
                        </w:rPr>
                        <w:t xml:space="preserve"> individuelle </w:t>
                      </w:r>
                      <w:r>
                        <w:rPr>
                          <w:sz w:val="20"/>
                        </w:rPr>
                        <w:t>henvendelser</w:t>
                      </w:r>
                    </w:p>
                    <w:p w14:paraId="6B7049C9" w14:textId="41F6DB71" w:rsidR="002669C0" w:rsidRDefault="002669C0" w:rsidP="009002FB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9002FB">
                        <w:rPr>
                          <w:sz w:val="20"/>
                        </w:rPr>
                        <w:t>Holde god kontakt med skolen</w:t>
                      </w:r>
                      <w:r>
                        <w:rPr>
                          <w:sz w:val="20"/>
                        </w:rPr>
                        <w:t>s ledelse</w:t>
                      </w:r>
                    </w:p>
                    <w:p w14:paraId="7DBAC01D" w14:textId="0EA26A27" w:rsidR="008D35C6" w:rsidRPr="008D35C6" w:rsidRDefault="002669C0" w:rsidP="008D35C6">
                      <w:pPr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Delta på møter i skolegruppe </w:t>
                      </w:r>
                      <w:r w:rsidR="007D4087">
                        <w:rPr>
                          <w:sz w:val="20"/>
                        </w:rPr>
                        <w:t>5</w:t>
                      </w:r>
                    </w:p>
                    <w:p w14:paraId="534279A3" w14:textId="77777777" w:rsidR="002669C0" w:rsidRDefault="002669C0" w:rsidP="00C51B34">
                      <w:pPr>
                        <w:rPr>
                          <w:sz w:val="20"/>
                        </w:rPr>
                      </w:pPr>
                    </w:p>
                    <w:p w14:paraId="384142A6" w14:textId="77777777" w:rsidR="002669C0" w:rsidRPr="004A2AB7" w:rsidRDefault="002669C0" w:rsidP="00EC50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34B">
        <w:rPr>
          <w:noProof/>
          <w:sz w:val="20"/>
          <w:lang w:val="en-US"/>
        </w:rPr>
        <w:drawing>
          <wp:anchor distT="0" distB="0" distL="114300" distR="114300" simplePos="0" relativeHeight="251624960" behindDoc="0" locked="0" layoutInCell="1" allowOverlap="1" wp14:anchorId="63FCC71C" wp14:editId="1471BE9D">
            <wp:simplePos x="0" y="0"/>
            <wp:positionH relativeFrom="column">
              <wp:posOffset>1090295</wp:posOffset>
            </wp:positionH>
            <wp:positionV relativeFrom="paragraph">
              <wp:posOffset>410210</wp:posOffset>
            </wp:positionV>
            <wp:extent cx="6527165" cy="4224020"/>
            <wp:effectExtent l="0" t="0" r="6985" b="5080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8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2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1CA941A" wp14:editId="70D9D9D6">
                <wp:simplePos x="0" y="0"/>
                <wp:positionH relativeFrom="column">
                  <wp:posOffset>3265805</wp:posOffset>
                </wp:positionH>
                <wp:positionV relativeFrom="paragraph">
                  <wp:posOffset>1670050</wp:posOffset>
                </wp:positionV>
                <wp:extent cx="2286000" cy="1714500"/>
                <wp:effectExtent l="0" t="0" r="25400" b="381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D33D1" w14:textId="0D226F95" w:rsidR="002669C0" w:rsidRDefault="00F06ED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FAU styrets medlemmer  </w:t>
                            </w:r>
                            <w:r w:rsidR="00FD521B">
                              <w:rPr>
                                <w:b/>
                                <w:bCs/>
                                <w:sz w:val="20"/>
                              </w:rPr>
                              <w:t>20</w:t>
                            </w:r>
                            <w:r w:rsidR="003B3B20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E40C4A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3B3B20">
                              <w:rPr>
                                <w:b/>
                                <w:bCs/>
                                <w:sz w:val="20"/>
                              </w:rPr>
                              <w:t xml:space="preserve"> / 202</w:t>
                            </w:r>
                            <w:r w:rsidR="00E40C4A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2F34B7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EEF63B4" w14:textId="40D0DFF6" w:rsidR="003B3B20" w:rsidRDefault="003B3B2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3A13A1B" w14:textId="0BDBD0C6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4a</w:t>
                            </w:r>
                          </w:p>
                          <w:p w14:paraId="0AE4F81A" w14:textId="18FB8028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4b</w:t>
                            </w:r>
                          </w:p>
                          <w:p w14:paraId="03703169" w14:textId="43B34405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5a</w:t>
                            </w:r>
                          </w:p>
                          <w:p w14:paraId="4F454C62" w14:textId="3099AC70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5b</w:t>
                            </w:r>
                          </w:p>
                          <w:p w14:paraId="1278FF96" w14:textId="7D8BE87E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6a</w:t>
                            </w:r>
                          </w:p>
                          <w:p w14:paraId="7B631884" w14:textId="651111E3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6b</w:t>
                            </w:r>
                          </w:p>
                          <w:p w14:paraId="6F7342EC" w14:textId="02D3F7B7" w:rsidR="003B3B20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7a</w:t>
                            </w:r>
                          </w:p>
                          <w:p w14:paraId="18D2D27E" w14:textId="77BFB198" w:rsidR="007D4087" w:rsidRDefault="007D40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7b</w:t>
                            </w:r>
                          </w:p>
                          <w:p w14:paraId="015AA7A5" w14:textId="2E4FE0BB" w:rsidR="00273911" w:rsidRPr="00C23336" w:rsidRDefault="00273911" w:rsidP="003107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941A" id="Rectangle 8" o:spid="_x0000_s1033" style="position:absolute;margin-left:257.15pt;margin-top:131.5pt;width:180pt;height:1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">
                <v:textbox>
                  <w:txbxContent>
                    <w:p w14:paraId="696D33D1" w14:textId="0D226F95" w:rsidR="002669C0" w:rsidRDefault="00F06ED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FAU styrets medlemmer  </w:t>
                      </w:r>
                      <w:r w:rsidR="00FD521B">
                        <w:rPr>
                          <w:b/>
                          <w:bCs/>
                          <w:sz w:val="20"/>
                        </w:rPr>
                        <w:t>20</w:t>
                      </w:r>
                      <w:r w:rsidR="003B3B20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="00E40C4A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="003B3B20">
                        <w:rPr>
                          <w:b/>
                          <w:bCs/>
                          <w:sz w:val="20"/>
                        </w:rPr>
                        <w:t xml:space="preserve"> / 202</w:t>
                      </w:r>
                      <w:r w:rsidR="00E40C4A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="002F34B7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7EEF63B4" w14:textId="40D0DFF6" w:rsidR="003B3B20" w:rsidRDefault="003B3B20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33A13A1B" w14:textId="0BDBD0C6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4a</w:t>
                      </w:r>
                    </w:p>
                    <w:p w14:paraId="0AE4F81A" w14:textId="18FB8028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4b</w:t>
                      </w:r>
                    </w:p>
                    <w:p w14:paraId="03703169" w14:textId="43B34405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5a</w:t>
                      </w:r>
                    </w:p>
                    <w:p w14:paraId="4F454C62" w14:textId="3099AC70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5b</w:t>
                      </w:r>
                    </w:p>
                    <w:p w14:paraId="1278FF96" w14:textId="7D8BE87E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6a</w:t>
                      </w:r>
                    </w:p>
                    <w:p w14:paraId="7B631884" w14:textId="651111E3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6b</w:t>
                      </w:r>
                    </w:p>
                    <w:p w14:paraId="6F7342EC" w14:textId="02D3F7B7" w:rsidR="003B3B20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7a</w:t>
                      </w:r>
                    </w:p>
                    <w:p w14:paraId="18D2D27E" w14:textId="77BFB198" w:rsidR="007D4087" w:rsidRDefault="007D4087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7b</w:t>
                      </w:r>
                    </w:p>
                    <w:p w14:paraId="015AA7A5" w14:textId="2E4FE0BB" w:rsidR="00273911" w:rsidRPr="00C23336" w:rsidRDefault="00273911" w:rsidP="003107B7">
                      <w:pPr>
                        <w:jc w:val="center"/>
                        <w:rPr>
                          <w:b/>
                          <w:bCs/>
                          <w:sz w:val="20"/>
                          <w:lang w:val="nn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C81">
        <w:tab/>
      </w:r>
    </w:p>
    <w:sectPr w:rsidR="00AE149E" w:rsidRPr="00416C81">
      <w:pgSz w:w="16838" w:h="11906" w:orient="landscape" w:code="9"/>
      <w:pgMar w:top="1418" w:right="11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53A2" w14:textId="77777777" w:rsidR="0015314D" w:rsidRDefault="0015314D" w:rsidP="00E40C4A">
      <w:r>
        <w:separator/>
      </w:r>
    </w:p>
  </w:endnote>
  <w:endnote w:type="continuationSeparator" w:id="0">
    <w:p w14:paraId="4F0DFDAB" w14:textId="77777777" w:rsidR="0015314D" w:rsidRDefault="0015314D" w:rsidP="00E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62CC" w14:textId="77777777" w:rsidR="0015314D" w:rsidRDefault="0015314D" w:rsidP="00E40C4A">
      <w:r>
        <w:separator/>
      </w:r>
    </w:p>
  </w:footnote>
  <w:footnote w:type="continuationSeparator" w:id="0">
    <w:p w14:paraId="59C41838" w14:textId="77777777" w:rsidR="0015314D" w:rsidRDefault="0015314D" w:rsidP="00E4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6B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0805"/>
    <w:multiLevelType w:val="hybridMultilevel"/>
    <w:tmpl w:val="C6867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DFF"/>
    <w:multiLevelType w:val="hybridMultilevel"/>
    <w:tmpl w:val="023C17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06DCB"/>
    <w:multiLevelType w:val="hybridMultilevel"/>
    <w:tmpl w:val="B28C4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5439"/>
    <w:multiLevelType w:val="hybridMultilevel"/>
    <w:tmpl w:val="B75E443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C3DEC"/>
    <w:multiLevelType w:val="hybridMultilevel"/>
    <w:tmpl w:val="9EE2C9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C017B"/>
    <w:multiLevelType w:val="hybridMultilevel"/>
    <w:tmpl w:val="084ED7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E45"/>
    <w:multiLevelType w:val="hybridMultilevel"/>
    <w:tmpl w:val="48A8A2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8302B"/>
    <w:multiLevelType w:val="hybridMultilevel"/>
    <w:tmpl w:val="18A005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97CCE"/>
    <w:multiLevelType w:val="hybridMultilevel"/>
    <w:tmpl w:val="57385B7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74F8B"/>
    <w:multiLevelType w:val="hybridMultilevel"/>
    <w:tmpl w:val="84AA03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15F2F"/>
    <w:multiLevelType w:val="hybridMultilevel"/>
    <w:tmpl w:val="A81E3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95EDE"/>
    <w:multiLevelType w:val="hybridMultilevel"/>
    <w:tmpl w:val="77A451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37C9B"/>
    <w:multiLevelType w:val="hybridMultilevel"/>
    <w:tmpl w:val="1A546C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30F79"/>
    <w:multiLevelType w:val="hybridMultilevel"/>
    <w:tmpl w:val="AFAE13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E4D7E"/>
    <w:multiLevelType w:val="hybridMultilevel"/>
    <w:tmpl w:val="55086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2D8F"/>
    <w:multiLevelType w:val="hybridMultilevel"/>
    <w:tmpl w:val="E440FA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D5855"/>
    <w:multiLevelType w:val="hybridMultilevel"/>
    <w:tmpl w:val="1EF85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C4A81"/>
    <w:multiLevelType w:val="hybridMultilevel"/>
    <w:tmpl w:val="14A8E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696"/>
    <w:multiLevelType w:val="hybridMultilevel"/>
    <w:tmpl w:val="C90207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548AD"/>
    <w:multiLevelType w:val="hybridMultilevel"/>
    <w:tmpl w:val="93140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1A1C"/>
    <w:multiLevelType w:val="hybridMultilevel"/>
    <w:tmpl w:val="A38EE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B7B7A"/>
    <w:multiLevelType w:val="hybridMultilevel"/>
    <w:tmpl w:val="38DCA4A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D00B8"/>
    <w:multiLevelType w:val="hybridMultilevel"/>
    <w:tmpl w:val="80A24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2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21"/>
  </w:num>
  <w:num w:numId="15">
    <w:abstractNumId w:val="18"/>
  </w:num>
  <w:num w:numId="16">
    <w:abstractNumId w:val="23"/>
  </w:num>
  <w:num w:numId="17">
    <w:abstractNumId w:val="11"/>
  </w:num>
  <w:num w:numId="18">
    <w:abstractNumId w:val="20"/>
  </w:num>
  <w:num w:numId="19">
    <w:abstractNumId w:val="1"/>
  </w:num>
  <w:num w:numId="20">
    <w:abstractNumId w:val="0"/>
  </w:num>
  <w:num w:numId="21">
    <w:abstractNumId w:val="5"/>
  </w:num>
  <w:num w:numId="22">
    <w:abstractNumId w:val="12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E"/>
    <w:rsid w:val="000125E1"/>
    <w:rsid w:val="0002134B"/>
    <w:rsid w:val="00085CC3"/>
    <w:rsid w:val="000A305D"/>
    <w:rsid w:val="0015314D"/>
    <w:rsid w:val="001648AC"/>
    <w:rsid w:val="00193DEA"/>
    <w:rsid w:val="001A5E32"/>
    <w:rsid w:val="001E7A44"/>
    <w:rsid w:val="002669C0"/>
    <w:rsid w:val="00273911"/>
    <w:rsid w:val="002F34B7"/>
    <w:rsid w:val="002F4C2F"/>
    <w:rsid w:val="003044A4"/>
    <w:rsid w:val="003107B7"/>
    <w:rsid w:val="003260A1"/>
    <w:rsid w:val="00340424"/>
    <w:rsid w:val="00350D47"/>
    <w:rsid w:val="003605E8"/>
    <w:rsid w:val="00381767"/>
    <w:rsid w:val="00382E29"/>
    <w:rsid w:val="00384D3F"/>
    <w:rsid w:val="003B3B20"/>
    <w:rsid w:val="003F3BF6"/>
    <w:rsid w:val="00415DE8"/>
    <w:rsid w:val="00416C81"/>
    <w:rsid w:val="00455632"/>
    <w:rsid w:val="00466008"/>
    <w:rsid w:val="0049623A"/>
    <w:rsid w:val="004A2AB7"/>
    <w:rsid w:val="004D18E1"/>
    <w:rsid w:val="00516FC1"/>
    <w:rsid w:val="0052317D"/>
    <w:rsid w:val="00543542"/>
    <w:rsid w:val="005A1A7E"/>
    <w:rsid w:val="005E128E"/>
    <w:rsid w:val="005E3C2D"/>
    <w:rsid w:val="0069494E"/>
    <w:rsid w:val="006A2F4A"/>
    <w:rsid w:val="006B7128"/>
    <w:rsid w:val="006D1D04"/>
    <w:rsid w:val="006F756C"/>
    <w:rsid w:val="00717059"/>
    <w:rsid w:val="007524EC"/>
    <w:rsid w:val="007D4087"/>
    <w:rsid w:val="007D5194"/>
    <w:rsid w:val="007F0EA9"/>
    <w:rsid w:val="00853A7D"/>
    <w:rsid w:val="00865C25"/>
    <w:rsid w:val="008A4030"/>
    <w:rsid w:val="008C4E3E"/>
    <w:rsid w:val="008D35C6"/>
    <w:rsid w:val="009002FB"/>
    <w:rsid w:val="009139CB"/>
    <w:rsid w:val="00A015F7"/>
    <w:rsid w:val="00A07ACD"/>
    <w:rsid w:val="00A468FA"/>
    <w:rsid w:val="00A619FD"/>
    <w:rsid w:val="00AE027E"/>
    <w:rsid w:val="00AE149E"/>
    <w:rsid w:val="00AE6B34"/>
    <w:rsid w:val="00B121E1"/>
    <w:rsid w:val="00B77E3A"/>
    <w:rsid w:val="00B80D33"/>
    <w:rsid w:val="00B9351D"/>
    <w:rsid w:val="00C23336"/>
    <w:rsid w:val="00C51B34"/>
    <w:rsid w:val="00CD2340"/>
    <w:rsid w:val="00CE0BCF"/>
    <w:rsid w:val="00D25E93"/>
    <w:rsid w:val="00D8293B"/>
    <w:rsid w:val="00E37030"/>
    <w:rsid w:val="00E40C4A"/>
    <w:rsid w:val="00E5351F"/>
    <w:rsid w:val="00E93085"/>
    <w:rsid w:val="00EC5045"/>
    <w:rsid w:val="00EE5621"/>
    <w:rsid w:val="00F06ED7"/>
    <w:rsid w:val="00F37D1F"/>
    <w:rsid w:val="00F4272B"/>
    <w:rsid w:val="00F90B4C"/>
    <w:rsid w:val="00F97280"/>
    <w:rsid w:val="00FA1820"/>
    <w:rsid w:val="00FD521B"/>
    <w:rsid w:val="00FE4477"/>
    <w:rsid w:val="00FE779C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EBA31E"/>
  <w14:defaultImageDpi w14:val="300"/>
  <w15:docId w15:val="{CE5DBA7D-7B90-452B-BD3D-CF3044E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b/>
      <w:bCs/>
      <w:sz w:val="4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16"/>
    </w:rPr>
  </w:style>
  <w:style w:type="paragraph" w:styleId="Brdtekst2">
    <w:name w:val="Body Text 2"/>
    <w:basedOn w:val="Normal"/>
    <w:pPr>
      <w:jc w:val="center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865C25"/>
    <w:rPr>
      <w:rFonts w:ascii="Tahoma" w:hAnsi="Tahoma"/>
      <w:sz w:val="16"/>
      <w:szCs w:val="16"/>
    </w:rPr>
  </w:style>
  <w:style w:type="paragraph" w:styleId="Listeavsnitt">
    <w:name w:val="List Paragraph"/>
    <w:basedOn w:val="Normal"/>
    <w:uiPriority w:val="72"/>
    <w:rsid w:val="00B9351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9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vernforbundet.no/klesbyttedagen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aturvernforbundet.no/klesbyttedage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370370370370399"/>
          <c:y val="8.2959641255605399E-2"/>
          <c:w val="0.55407407407407405"/>
          <c:h val="0.83856502242152497"/>
        </c:manualLayout>
      </c:layout>
      <c:doughnutChart>
        <c:varyColors val="1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  <a:ln w="12656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80C-9E4E-A9D0-E73EA83D7C4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80C-9E4E-A9D0-E73EA83D7C4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80C-9E4E-A9D0-E73EA83D7C4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80C-9E4E-A9D0-E73EA83D7C48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80C-9E4E-A9D0-E73EA83D7C48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F80C-9E4E-A9D0-E73EA83D7C48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F80C-9E4E-A9D0-E73EA83D7C48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F80C-9E4E-A9D0-E73EA83D7C48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F80C-9E4E-A9D0-E73EA83D7C48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F80C-9E4E-A9D0-E73EA83D7C48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F80C-9E4E-A9D0-E73EA83D7C48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F80C-9E4E-A9D0-E73EA83D7C48}"/>
              </c:ext>
            </c:extLst>
          </c:dPt>
          <c:dLbls>
            <c:dLbl>
              <c:idx val="0"/>
              <c:tx>
                <c:rich>
                  <a:bodyPr rot="-45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August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80C-9E4E-A9D0-E73EA83D7C48}"/>
                </c:ext>
              </c:extLst>
            </c:dLbl>
            <c:dLbl>
              <c:idx val="1"/>
              <c:tx>
                <c:rich>
                  <a:bodyPr rot="-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September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80C-9E4E-A9D0-E73EA83D7C4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Oktober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80C-9E4E-A9D0-E73EA83D7C48}"/>
                </c:ext>
              </c:extLst>
            </c:dLbl>
            <c:dLbl>
              <c:idx val="3"/>
              <c:tx>
                <c:rich>
                  <a:bodyPr rot="9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November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80C-9E4E-A9D0-E73EA83D7C48}"/>
                </c:ext>
              </c:extLst>
            </c:dLbl>
            <c:dLbl>
              <c:idx val="4"/>
              <c:tx>
                <c:rich>
                  <a:bodyPr rot="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Desember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80C-9E4E-A9D0-E73EA83D7C48}"/>
                </c:ext>
              </c:extLst>
            </c:dLbl>
            <c:dLbl>
              <c:idx val="5"/>
              <c:tx>
                <c:rich>
                  <a:bodyPr rot="45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Januar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80C-9E4E-A9D0-E73EA83D7C48}"/>
                </c:ext>
              </c:extLst>
            </c:dLbl>
            <c:dLbl>
              <c:idx val="6"/>
              <c:tx>
                <c:rich>
                  <a:bodyPr rot="-456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Februar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80C-9E4E-A9D0-E73EA83D7C48}"/>
                </c:ext>
              </c:extLst>
            </c:dLbl>
            <c:dLbl>
              <c:idx val="7"/>
              <c:layout>
                <c:manualLayout>
                  <c:x val="-1.0382427493006101E-2"/>
                  <c:y val="-5.2181606443050099E-3"/>
                </c:manualLayout>
              </c:layout>
              <c:tx>
                <c:rich>
                  <a:bodyPr rot="-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Mars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80C-9E4E-A9D0-E73EA83D7C4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April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80C-9E4E-A9D0-E73EA83D7C48}"/>
                </c:ext>
              </c:extLst>
            </c:dLbl>
            <c:dLbl>
              <c:idx val="9"/>
              <c:tx>
                <c:rich>
                  <a:bodyPr rot="9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Mai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80C-9E4E-A9D0-E73EA83D7C48}"/>
                </c:ext>
              </c:extLst>
            </c:dLbl>
            <c:dLbl>
              <c:idx val="10"/>
              <c:tx>
                <c:rich>
                  <a:bodyPr rot="27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Juni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80C-9E4E-A9D0-E73EA83D7C48}"/>
                </c:ext>
              </c:extLst>
            </c:dLbl>
            <c:dLbl>
              <c:idx val="11"/>
              <c:tx>
                <c:rich>
                  <a:bodyPr rot="4500000" vert="horz"/>
                  <a:lstStyle/>
                  <a:p>
                    <a:pPr algn="ctr">
                      <a:defRPr sz="972" b="0" i="1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Juli</a:t>
                    </a:r>
                  </a:p>
                </c:rich>
              </c:tx>
              <c:spPr>
                <a:noFill/>
                <a:ln w="25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F80C-9E4E-A9D0-E73EA83D7C48}"/>
                </c:ext>
              </c:extLst>
            </c:dLbl>
            <c:spPr>
              <a:noFill/>
              <a:ln w="25312">
                <a:noFill/>
              </a:ln>
            </c:spPr>
            <c:txPr>
              <a:bodyPr rot="-900000" vert="horz"/>
              <a:lstStyle/>
              <a:p>
                <a:pPr algn="ctr">
                  <a:defRPr sz="972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'Ark1'!$A$11:$A$22</c:f>
              <c:strCache>
                <c:ptCount val="12"/>
                <c:pt idx="0">
                  <c:v>Desember</c:v>
                </c:pt>
                <c:pt idx="1">
                  <c:v>Januar</c:v>
                </c:pt>
                <c:pt idx="2">
                  <c:v>Februar</c:v>
                </c:pt>
                <c:pt idx="3">
                  <c:v>Mars</c:v>
                </c:pt>
                <c:pt idx="4">
                  <c:v>April</c:v>
                </c:pt>
                <c:pt idx="5">
                  <c:v>Mai</c:v>
                </c:pt>
                <c:pt idx="6">
                  <c:v>Juni</c:v>
                </c:pt>
                <c:pt idx="7">
                  <c:v>Juli</c:v>
                </c:pt>
                <c:pt idx="8">
                  <c:v>August</c:v>
                </c:pt>
                <c:pt idx="9">
                  <c:v>September</c:v>
                </c:pt>
                <c:pt idx="10">
                  <c:v>Oktober</c:v>
                </c:pt>
                <c:pt idx="11">
                  <c:v>November</c:v>
                </c:pt>
              </c:strCache>
            </c:strRef>
          </c:cat>
          <c:val>
            <c:numRef>
              <c:f>'Ark1'!$B$11:$B$22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80C-9E4E-A9D0-E73EA83D7C48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12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A274A-8795-48E5-B18E-6F1197BBF9DE}"/>
</file>

<file path=customXml/itemProps2.xml><?xml version="1.0" encoding="utf-8"?>
<ds:datastoreItem xmlns:ds="http://schemas.openxmlformats.org/officeDocument/2006/customXml" ds:itemID="{9513AE77-A8B9-4649-9740-1B0231BE29A9}"/>
</file>

<file path=customXml/itemProps3.xml><?xml version="1.0" encoding="utf-8"?>
<ds:datastoreItem xmlns:ds="http://schemas.openxmlformats.org/officeDocument/2006/customXml" ds:itemID="{C5D2938E-AE2B-4B2A-8100-C8159209E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Tips for bruk av årshjul for Teknas bedriftsgrupper i privat sektor</vt:lpstr>
      <vt:lpstr>Tips for bruk av årshjul for Teknas bedriftsgrupper i privat sektor</vt:lpstr>
    </vt:vector>
  </TitlesOfParts>
  <Company>IT-Tjenesten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bruk av årshjul for Teknas bedriftsgrupper i privat sektor</dc:title>
  <dc:creator>IT-Tjenesten</dc:creator>
  <cp:lastModifiedBy>Catrin Hansen</cp:lastModifiedBy>
  <cp:revision>2</cp:revision>
  <cp:lastPrinted>2017-09-19T13:53:00Z</cp:lastPrinted>
  <dcterms:created xsi:type="dcterms:W3CDTF">2021-09-14T10:39:00Z</dcterms:created>
  <dcterms:modified xsi:type="dcterms:W3CDTF">2021-09-14T10:39:00Z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2021-09-12T17:01:22Z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2b27d709-6cd1-4d8b-b927-7f740f6f6266</vt:lpwstr>
  </property>
  <property fmtid="{D5CDD505-2E9C-101B-9397-08002B2CF9AE}" pid="8" name="MSIP_Label_22fbb032-08bf-4f1e-af46-2528cd3f96ca_ContentBits">
    <vt:lpwstr>0</vt:lpwstr>
  </property>
  <property fmtid="{D5CDD505-2E9C-101B-9397-08002B2CF9AE}" pid="9" name="ContentTypeId">
    <vt:lpwstr>0x010100F3782A66681CDF4092160FF9E871ADF0</vt:lpwstr>
  </property>
</Properties>
</file>